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56" w:rsidRPr="00F71A14" w:rsidRDefault="00F71A14" w:rsidP="00F71A14">
      <w:pPr>
        <w:rPr>
          <w:b/>
          <w:bCs/>
          <w:sz w:val="24"/>
          <w:szCs w:val="24"/>
          <w:u w:val="single"/>
        </w:rPr>
      </w:pPr>
      <w:r w:rsidRPr="00F71A14">
        <w:rPr>
          <w:b/>
          <w:bCs/>
          <w:sz w:val="24"/>
          <w:szCs w:val="24"/>
          <w:u w:val="single"/>
        </w:rPr>
        <w:t>Planning</w:t>
      </w:r>
      <w:r w:rsidR="001716B9" w:rsidRPr="00F71A14">
        <w:rPr>
          <w:b/>
          <w:bCs/>
          <w:sz w:val="24"/>
          <w:szCs w:val="24"/>
          <w:u w:val="single"/>
        </w:rPr>
        <w:t xml:space="preserve"> par dates des </w:t>
      </w:r>
      <w:r w:rsidR="001716B9" w:rsidRPr="00125241">
        <w:rPr>
          <w:b/>
          <w:bCs/>
          <w:color w:val="FF0000"/>
          <w:sz w:val="24"/>
          <w:szCs w:val="24"/>
          <w:u w:val="single"/>
        </w:rPr>
        <w:t>TP MDF</w:t>
      </w:r>
      <w:r w:rsidR="001716B9" w:rsidRPr="00F71A14">
        <w:rPr>
          <w:b/>
          <w:bCs/>
          <w:sz w:val="24"/>
          <w:szCs w:val="24"/>
          <w:u w:val="single"/>
        </w:rPr>
        <w:t xml:space="preserve"> (Chaque étudiant doit noter </w:t>
      </w:r>
      <w:r w:rsidRPr="00F71A14">
        <w:rPr>
          <w:b/>
          <w:bCs/>
          <w:sz w:val="24"/>
          <w:szCs w:val="24"/>
          <w:u w:val="single"/>
        </w:rPr>
        <w:t>les dates prévues pour ces manips)</w:t>
      </w:r>
    </w:p>
    <w:tbl>
      <w:tblPr>
        <w:tblW w:w="999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7"/>
        <w:gridCol w:w="2976"/>
        <w:gridCol w:w="3332"/>
      </w:tblGrid>
      <w:tr w:rsidR="00E71B84" w:rsidRPr="000E020D" w:rsidTr="00F71A14">
        <w:trPr>
          <w:trHeight w:val="640"/>
          <w:jc w:val="center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71B84" w:rsidRPr="00F71A14" w:rsidRDefault="009C3862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DIMANCHE</w:t>
            </w:r>
          </w:p>
          <w:p w:rsidR="00A63D56" w:rsidRPr="00F71A14" w:rsidRDefault="00A63D56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Djarallah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+ 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Kherchouche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+ 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Chichoune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1B84" w:rsidRPr="00F71A14" w:rsidRDefault="009C3862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LUNDI</w:t>
            </w:r>
          </w:p>
          <w:p w:rsidR="00A63D56" w:rsidRPr="00F71A14" w:rsidRDefault="00A63D56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Boulebina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+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Benaissa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+ 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Khaldi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A63D56" w:rsidRPr="00F71A14" w:rsidRDefault="009C3862" w:rsidP="00A63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MARDI</w:t>
            </w:r>
            <w:r w:rsidR="00A63D56"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 </w:t>
            </w:r>
          </w:p>
          <w:p w:rsidR="00E71B84" w:rsidRPr="00F71A14" w:rsidRDefault="00A63D56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Djeffel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 + 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Lounansa</w:t>
            </w:r>
            <w:proofErr w:type="spellEnd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++ </w:t>
            </w:r>
            <w:proofErr w:type="spellStart"/>
            <w:r w:rsidRPr="00F71A14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Mohammedi</w:t>
            </w:r>
            <w:proofErr w:type="spellEnd"/>
          </w:p>
        </w:tc>
      </w:tr>
      <w:tr w:rsidR="00E71B84" w:rsidRPr="000E020D" w:rsidTr="00F71A14">
        <w:trPr>
          <w:trHeight w:val="2068"/>
          <w:jc w:val="center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4E7257" w:rsidRPr="004E7257" w:rsidRDefault="004E7257" w:rsidP="00F7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72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 2</w:t>
            </w:r>
            <w:r w:rsidR="00F71A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  <w:r w:rsidRPr="004E72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février 2023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03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1B84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E71B84"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undi 27 février 2023</w:t>
            </w:r>
          </w:p>
          <w:p w:rsidR="00A63D56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AC1006" w:rsidRPr="00832787" w:rsidRDefault="002D724B" w:rsidP="007D0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201+202+203</w:t>
            </w:r>
          </w:p>
          <w:p w:rsidR="00A63D56" w:rsidRPr="00832787" w:rsidRDefault="00A63D56" w:rsidP="007D0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71B84" w:rsidRPr="00832787" w:rsidRDefault="00E71B84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2D724B" w:rsidRPr="00557787" w:rsidRDefault="002D724B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101+102+103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71B84" w:rsidRPr="004E22DF" w:rsidRDefault="00832787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E71B84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ardi 28 février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83278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03</w:t>
            </w: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="00832787"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03</w:t>
            </w:r>
          </w:p>
        </w:tc>
      </w:tr>
      <w:tr w:rsidR="00E71B84" w:rsidRPr="001D3474" w:rsidTr="00F71A14">
        <w:trPr>
          <w:trHeight w:val="2232"/>
          <w:jc w:val="center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71B84" w:rsidRPr="00E44806" w:rsidRDefault="004E7257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  <w:r w:rsidR="00E71B8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imanche 5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4E7257" w:rsidP="003F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04+</w:t>
            </w:r>
            <w:r w:rsidR="003F47F1"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="003F47F1"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+</w:t>
            </w:r>
            <w:r w:rsidR="003F47F1"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="003F47F1" w:rsidRPr="003F47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1B84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E71B84"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undi 6 mars 2023</w:t>
            </w: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A63D56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204+205+201</w:t>
            </w:r>
          </w:p>
          <w:p w:rsidR="00A63D56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E71B84" w:rsidRPr="00832787" w:rsidRDefault="00E71B84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A63D56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104+105+101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71B84" w:rsidRPr="004E22DF" w:rsidRDefault="00E4480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E71B84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ardi 7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01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</w:t>
            </w:r>
          </w:p>
        </w:tc>
      </w:tr>
      <w:tr w:rsidR="00E71B84" w:rsidRPr="000E020D" w:rsidTr="00F71A14">
        <w:trPr>
          <w:trHeight w:val="2044"/>
          <w:jc w:val="center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71B84" w:rsidRPr="00E44806" w:rsidRDefault="004E7257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  <w:r w:rsidR="00E71B8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imanche 12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3F47F1" w:rsidP="003F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1B84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E71B84"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undi 13 mars 2023</w:t>
            </w: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A63D56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202+203+204</w:t>
            </w:r>
          </w:p>
          <w:p w:rsidR="00A63D56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E71B84" w:rsidRPr="00832787" w:rsidRDefault="00E71B84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A63D56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102+103+104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71B84" w:rsidRPr="004E22DF" w:rsidRDefault="00E4480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E71B84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ardi 14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</w:t>
            </w:r>
          </w:p>
        </w:tc>
      </w:tr>
      <w:tr w:rsidR="00E71B84" w:rsidRPr="000E020D" w:rsidTr="00F71A14">
        <w:trPr>
          <w:trHeight w:val="2320"/>
          <w:jc w:val="center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E71B84" w:rsidRPr="00E44806" w:rsidRDefault="004E7257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</w:t>
            </w:r>
            <w:r w:rsidR="00E71B8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imanche 19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3F47F1" w:rsidP="003F4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602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603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604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3F47F1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E71B84" w:rsidRPr="00832787" w:rsidRDefault="00A63D5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E71B84"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undi 20 mars 2023</w:t>
            </w: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71B84" w:rsidRPr="00832787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A63D56" w:rsidRPr="00832787" w:rsidRDefault="00A63D56" w:rsidP="00F40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</w:t>
            </w:r>
            <w:r w:rsidR="00F400C0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+20</w:t>
            </w:r>
            <w:r w:rsidR="00F400C0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+20</w:t>
            </w:r>
            <w:r w:rsidR="00F400C0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</w:t>
            </w:r>
          </w:p>
          <w:p w:rsidR="00E71B84" w:rsidRPr="00832787" w:rsidRDefault="00E71B84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71B84" w:rsidRPr="00832787" w:rsidRDefault="00E71B84" w:rsidP="000E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F400C0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105+101+102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E71B84" w:rsidRPr="004E22DF" w:rsidRDefault="00E44806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E71B84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ardi 21 mars 2023</w:t>
            </w:r>
          </w:p>
          <w:p w:rsidR="00E71B84" w:rsidRPr="00A63D56" w:rsidRDefault="00E71B84" w:rsidP="00BB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4E7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E71B84" w:rsidRPr="00557787" w:rsidRDefault="004E725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01+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02</w:t>
            </w:r>
          </w:p>
        </w:tc>
      </w:tr>
      <w:tr w:rsidR="00F400C0" w:rsidRPr="000E020D" w:rsidTr="00F71A14">
        <w:trPr>
          <w:trHeight w:val="2060"/>
          <w:jc w:val="center"/>
        </w:trPr>
        <w:tc>
          <w:tcPr>
            <w:tcW w:w="3687" w:type="dxa"/>
            <w:shd w:val="clear" w:color="auto" w:fill="auto"/>
            <w:noWrap/>
            <w:hideMark/>
          </w:tcPr>
          <w:p w:rsidR="00832787" w:rsidRPr="00E44806" w:rsidRDefault="00832787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09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2023</w:t>
            </w:r>
          </w:p>
          <w:p w:rsidR="00E44806" w:rsidRPr="00A63D56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7257" w:rsidRPr="00832787" w:rsidRDefault="004E7257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7257" w:rsidRDefault="003F47F1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Rattrapage Groupe 6 GM</w:t>
            </w:r>
          </w:p>
          <w:p w:rsidR="00E44806" w:rsidRPr="00E44806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7257" w:rsidRPr="00832787" w:rsidRDefault="004E7257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F400C0" w:rsidRPr="004E22DF" w:rsidRDefault="003F47F1" w:rsidP="004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5</w:t>
            </w:r>
            <w:r w:rsidR="004E7257"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32787" w:rsidRPr="00832787" w:rsidRDefault="00832787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Lundi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  <w:r w:rsidR="00797231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="00797231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203+204+205</w:t>
            </w: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2787" w:rsidRPr="00832787" w:rsidRDefault="00832787" w:rsidP="00832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F400C0" w:rsidRPr="00557787" w:rsidRDefault="00832787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103+104+105</w:t>
            </w:r>
          </w:p>
        </w:tc>
        <w:tc>
          <w:tcPr>
            <w:tcW w:w="3332" w:type="dxa"/>
            <w:shd w:val="clear" w:color="auto" w:fill="auto"/>
            <w:noWrap/>
            <w:hideMark/>
          </w:tcPr>
          <w:p w:rsidR="00832787" w:rsidRPr="004E22DF" w:rsidRDefault="00E44806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832787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ardi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  <w:r w:rsidR="00797231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="00797231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832787"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  <w:p w:rsidR="00E44806" w:rsidRPr="00A63D56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4806" w:rsidRPr="00832787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E44806" w:rsidRPr="00832787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3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</w:t>
            </w:r>
          </w:p>
          <w:p w:rsidR="00E44806" w:rsidRPr="00832787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44806" w:rsidRPr="00832787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F400C0" w:rsidRPr="00A63D56" w:rsidRDefault="00E44806" w:rsidP="00E4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03+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04+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4</w:t>
            </w:r>
            <w:r w:rsidRPr="00832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05</w:t>
            </w:r>
          </w:p>
        </w:tc>
      </w:tr>
      <w:tr w:rsidR="004E22DF" w:rsidRPr="000E020D" w:rsidTr="00F71A14">
        <w:trPr>
          <w:trHeight w:val="2688"/>
          <w:jc w:val="center"/>
        </w:trPr>
        <w:tc>
          <w:tcPr>
            <w:tcW w:w="3687" w:type="dxa"/>
            <w:shd w:val="clear" w:color="auto" w:fill="auto"/>
            <w:noWrap/>
            <w:hideMark/>
          </w:tcPr>
          <w:p w:rsidR="004E22DF" w:rsidRPr="00E44806" w:rsidRDefault="004E22DF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  <w:r w:rsidR="00F71A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F71A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2023</w:t>
            </w:r>
          </w:p>
          <w:p w:rsidR="004E22DF" w:rsidRPr="00A63D56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22DF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Rattrapage Groupe 6 GM</w:t>
            </w:r>
          </w:p>
          <w:p w:rsidR="004E22DF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557787" w:rsidRPr="00E44806" w:rsidRDefault="00557787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4E22DF" w:rsidRPr="004E22DF" w:rsidRDefault="004E22DF" w:rsidP="00557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Rattrapage Groupe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(GM+AERO)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4E22DF" w:rsidRPr="00832787" w:rsidRDefault="004E22DF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Lundi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  <w:r w:rsidR="00F71A1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F71A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="00F71A1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83278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22DF" w:rsidRDefault="004E22DF" w:rsidP="004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Rattrapage Groupe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(GM+AERO)</w:t>
            </w: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4E22DF" w:rsidRDefault="004E22DF" w:rsidP="004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Rattrapage Groupe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(GM+AERO)</w:t>
            </w:r>
          </w:p>
          <w:p w:rsidR="004E22DF" w:rsidRPr="00832787" w:rsidRDefault="004E22DF" w:rsidP="00567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332" w:type="dxa"/>
            <w:shd w:val="clear" w:color="auto" w:fill="auto"/>
            <w:noWrap/>
            <w:hideMark/>
          </w:tcPr>
          <w:p w:rsidR="004E22DF" w:rsidRPr="004E22DF" w:rsidRDefault="004E22DF" w:rsidP="0079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Mardi </w:t>
            </w:r>
            <w:r w:rsidR="007972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  <w:r w:rsidR="00F71A1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F71A1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  <w:r w:rsidR="00F71A14" w:rsidRPr="00E4480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E22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2023</w:t>
            </w:r>
          </w:p>
          <w:p w:rsidR="004E22DF" w:rsidRPr="00A63D56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13 :30 à 15 :00</w:t>
            </w:r>
          </w:p>
          <w:p w:rsidR="004E22DF" w:rsidRDefault="004E22DF" w:rsidP="004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Rattrapage Groupe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(GM+AERO)</w:t>
            </w: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E22DF" w:rsidRPr="00832787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32787">
              <w:rPr>
                <w:rFonts w:ascii="Calibri" w:eastAsia="Times New Roman" w:hAnsi="Calibri" w:cs="Calibri"/>
                <w:lang w:eastAsia="fr-FR"/>
              </w:rPr>
              <w:t>15 :00 à 16 :30</w:t>
            </w:r>
          </w:p>
          <w:p w:rsidR="004E22DF" w:rsidRDefault="004E22DF" w:rsidP="004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Rattrapage Groupe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E448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(GM+AERO)</w:t>
            </w:r>
          </w:p>
          <w:p w:rsidR="004E22DF" w:rsidRPr="00A63D56" w:rsidRDefault="004E22DF" w:rsidP="00567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E020D" w:rsidRDefault="000E020D"/>
    <w:sectPr w:rsidR="000E020D" w:rsidSect="00F71A1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E020D"/>
    <w:rsid w:val="00043AB6"/>
    <w:rsid w:val="000E020D"/>
    <w:rsid w:val="000E0A3C"/>
    <w:rsid w:val="00125241"/>
    <w:rsid w:val="001716B9"/>
    <w:rsid w:val="001941B8"/>
    <w:rsid w:val="001D3474"/>
    <w:rsid w:val="002C6D19"/>
    <w:rsid w:val="002D724B"/>
    <w:rsid w:val="003F47F1"/>
    <w:rsid w:val="004A6038"/>
    <w:rsid w:val="004E22DF"/>
    <w:rsid w:val="004E7257"/>
    <w:rsid w:val="00557787"/>
    <w:rsid w:val="00563233"/>
    <w:rsid w:val="00607366"/>
    <w:rsid w:val="00683D06"/>
    <w:rsid w:val="00797231"/>
    <w:rsid w:val="007D0EA1"/>
    <w:rsid w:val="00832787"/>
    <w:rsid w:val="00985A14"/>
    <w:rsid w:val="009C3862"/>
    <w:rsid w:val="009D52C4"/>
    <w:rsid w:val="00A63D56"/>
    <w:rsid w:val="00AA580C"/>
    <w:rsid w:val="00AC1006"/>
    <w:rsid w:val="00B13887"/>
    <w:rsid w:val="00BA7770"/>
    <w:rsid w:val="00CE6113"/>
    <w:rsid w:val="00D728FE"/>
    <w:rsid w:val="00E44806"/>
    <w:rsid w:val="00E5691C"/>
    <w:rsid w:val="00E71B84"/>
    <w:rsid w:val="00E931CB"/>
    <w:rsid w:val="00EF35F1"/>
    <w:rsid w:val="00F400C0"/>
    <w:rsid w:val="00F601E0"/>
    <w:rsid w:val="00F7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2023-02-27T12:06:00Z</dcterms:created>
  <dcterms:modified xsi:type="dcterms:W3CDTF">2023-02-28T10:10:00Z</dcterms:modified>
</cp:coreProperties>
</file>